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FF" w:rsidRPr="00E5184D" w:rsidRDefault="00BD62FF" w:rsidP="00BD62F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E5184D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BD62FF" w:rsidRPr="00E5184D" w:rsidRDefault="00BD62FF" w:rsidP="00BD6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5184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BD62FF" w:rsidRPr="00E5184D" w:rsidRDefault="00BD62FF" w:rsidP="00BD62FF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/>
          <w:sz w:val="16"/>
        </w:rPr>
      </w:pPr>
      <w:r w:rsidRPr="00E5184D">
        <w:rPr>
          <w:rFonts w:ascii="Times New Roman" w:hAnsi="Times New Roman"/>
          <w:sz w:val="16"/>
        </w:rPr>
        <w:t>Составляется работником</w:t>
      </w:r>
    </w:p>
    <w:p w:rsidR="00BD62FF" w:rsidRPr="00E5184D" w:rsidRDefault="00BD62FF" w:rsidP="00BD62FF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/>
          <w:sz w:val="16"/>
        </w:rPr>
      </w:pPr>
    </w:p>
    <w:p w:rsidR="00BD62FF" w:rsidRPr="00E5184D" w:rsidRDefault="00BD62FF" w:rsidP="00BD62FF">
      <w:pPr>
        <w:pStyle w:val="HTML"/>
        <w:jc w:val="right"/>
        <w:rPr>
          <w:rFonts w:ascii="Times New Roman" w:hAnsi="Times New Roman" w:cs="Times New Roman"/>
          <w:sz w:val="16"/>
          <w:szCs w:val="16"/>
        </w:rPr>
      </w:pPr>
      <w:r w:rsidRPr="00E5184D">
        <w:rPr>
          <w:rFonts w:ascii="Times New Roman" w:hAnsi="Times New Roman" w:cs="Times New Roman"/>
          <w:sz w:val="16"/>
          <w:szCs w:val="16"/>
        </w:rPr>
        <w:t>Применительно к ст. 188 ТК РФ</w:t>
      </w:r>
    </w:p>
    <w:p w:rsidR="00BD62FF" w:rsidRPr="00E5184D" w:rsidRDefault="00BD62FF" w:rsidP="00BD62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BD62FF" w:rsidRPr="00E5184D" w:rsidRDefault="00BD62FF" w:rsidP="00BD62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об использовании личного имущества</w:t>
      </w:r>
      <w:r w:rsidR="003C7644" w:rsidRPr="00E5184D">
        <w:rPr>
          <w:rFonts w:ascii="Times New Roman" w:hAnsi="Times New Roman" w:cs="Times New Roman"/>
          <w:sz w:val="24"/>
          <w:szCs w:val="24"/>
        </w:rPr>
        <w:t xml:space="preserve"> и личных денежных средств</w:t>
      </w:r>
    </w:p>
    <w:p w:rsidR="00BD62FF" w:rsidRPr="00E5184D" w:rsidRDefault="00BD62FF" w:rsidP="00BD62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в служебных целях</w:t>
      </w:r>
    </w:p>
    <w:p w:rsidR="00BD62FF" w:rsidRPr="00E5184D" w:rsidRDefault="00BD62FF" w:rsidP="00BD62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за</w:t>
      </w:r>
      <w:r w:rsidR="003C7644" w:rsidRPr="00E5184D">
        <w:rPr>
          <w:rFonts w:ascii="Times New Roman" w:hAnsi="Times New Roman" w:cs="Times New Roman"/>
          <w:sz w:val="24"/>
          <w:szCs w:val="24"/>
        </w:rPr>
        <w:t>___________________</w:t>
      </w:r>
      <w:r w:rsidRPr="00E5184D">
        <w:rPr>
          <w:rFonts w:ascii="Times New Roman" w:hAnsi="Times New Roman" w:cs="Times New Roman"/>
          <w:sz w:val="24"/>
          <w:szCs w:val="24"/>
        </w:rPr>
        <w:t xml:space="preserve"> </w:t>
      </w:r>
      <w:r w:rsidRPr="00E5184D">
        <w:rPr>
          <w:rFonts w:ascii="Times New Roman" w:hAnsi="Times New Roman" w:cs="Times New Roman"/>
          <w:i/>
          <w:sz w:val="24"/>
          <w:szCs w:val="24"/>
        </w:rPr>
        <w:t>(укажите период)</w:t>
      </w:r>
    </w:p>
    <w:p w:rsidR="00BD62FF" w:rsidRPr="00E5184D" w:rsidRDefault="00BD62FF" w:rsidP="00BD62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5184D">
        <w:rPr>
          <w:rFonts w:ascii="Times New Roman" w:hAnsi="Times New Roman" w:cs="Times New Roman"/>
          <w:i/>
          <w:sz w:val="24"/>
          <w:szCs w:val="24"/>
        </w:rPr>
        <w:t>(укажите должность работника)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5184D">
        <w:rPr>
          <w:rFonts w:ascii="Times New Roman" w:hAnsi="Times New Roman" w:cs="Times New Roman"/>
          <w:i/>
          <w:sz w:val="24"/>
          <w:szCs w:val="24"/>
        </w:rPr>
        <w:t>(укажите ФИО работника)</w:t>
      </w:r>
    </w:p>
    <w:p w:rsidR="003C7644" w:rsidRPr="00E5184D" w:rsidRDefault="003C7644" w:rsidP="00BD6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7644" w:rsidRPr="00E5184D" w:rsidRDefault="003C7644" w:rsidP="003C76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84D">
        <w:rPr>
          <w:rFonts w:ascii="Times New Roman" w:hAnsi="Times New Roman" w:cs="Times New Roman"/>
          <w:sz w:val="24"/>
          <w:szCs w:val="24"/>
        </w:rPr>
        <w:t>В соответствии с приказом от_____(</w:t>
      </w:r>
      <w:r w:rsidRPr="00E5184D">
        <w:rPr>
          <w:rFonts w:ascii="Times New Roman" w:hAnsi="Times New Roman" w:cs="Times New Roman"/>
          <w:i/>
          <w:sz w:val="24"/>
          <w:szCs w:val="24"/>
        </w:rPr>
        <w:t>указать реквизиты</w:t>
      </w:r>
      <w:r w:rsidRPr="00E5184D">
        <w:rPr>
          <w:rFonts w:ascii="Times New Roman" w:hAnsi="Times New Roman" w:cs="Times New Roman"/>
          <w:sz w:val="24"/>
          <w:szCs w:val="24"/>
        </w:rPr>
        <w:t>) и п.__(</w:t>
      </w:r>
      <w:r w:rsidRPr="00E5184D">
        <w:rPr>
          <w:rFonts w:ascii="Times New Roman" w:hAnsi="Times New Roman" w:cs="Times New Roman"/>
          <w:i/>
          <w:sz w:val="24"/>
          <w:szCs w:val="24"/>
        </w:rPr>
        <w:t>указать пункт</w:t>
      </w:r>
      <w:r w:rsidRPr="00E5184D">
        <w:rPr>
          <w:rFonts w:ascii="Times New Roman" w:hAnsi="Times New Roman" w:cs="Times New Roman"/>
          <w:sz w:val="24"/>
          <w:szCs w:val="24"/>
        </w:rPr>
        <w:t>) дополнительного соглашения от___(</w:t>
      </w:r>
      <w:r w:rsidRPr="00E5184D">
        <w:rPr>
          <w:rFonts w:ascii="Times New Roman" w:hAnsi="Times New Roman" w:cs="Times New Roman"/>
          <w:i/>
          <w:sz w:val="24"/>
          <w:szCs w:val="24"/>
        </w:rPr>
        <w:t>указать реквизиты</w:t>
      </w:r>
      <w:r w:rsidRPr="00E5184D">
        <w:rPr>
          <w:rFonts w:ascii="Times New Roman" w:hAnsi="Times New Roman" w:cs="Times New Roman"/>
          <w:sz w:val="24"/>
          <w:szCs w:val="24"/>
        </w:rPr>
        <w:t>) к трудовому договору от ___(</w:t>
      </w:r>
      <w:r w:rsidRPr="00E5184D">
        <w:rPr>
          <w:rFonts w:ascii="Times New Roman" w:hAnsi="Times New Roman" w:cs="Times New Roman"/>
          <w:i/>
          <w:sz w:val="24"/>
          <w:szCs w:val="24"/>
        </w:rPr>
        <w:t>указать реквизиты</w:t>
      </w:r>
      <w:r w:rsidRPr="00E5184D">
        <w:rPr>
          <w:rFonts w:ascii="Times New Roman" w:hAnsi="Times New Roman" w:cs="Times New Roman"/>
          <w:sz w:val="24"/>
          <w:szCs w:val="24"/>
        </w:rPr>
        <w:t xml:space="preserve">), представляю следующие сведения об использовании личного имущества и личных денежных средств в служебных целях за_______ </w:t>
      </w:r>
      <w:r w:rsidRPr="00E5184D">
        <w:rPr>
          <w:rFonts w:ascii="Times New Roman" w:hAnsi="Times New Roman" w:cs="Times New Roman"/>
          <w:i/>
          <w:sz w:val="24"/>
          <w:szCs w:val="24"/>
        </w:rPr>
        <w:t>(укажите период)</w:t>
      </w:r>
      <w:proofErr w:type="gramEnd"/>
    </w:p>
    <w:p w:rsidR="00BD62FF" w:rsidRPr="00E5184D" w:rsidRDefault="003C7644" w:rsidP="00BD6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:</w:t>
      </w:r>
    </w:p>
    <w:p w:rsidR="003C7644" w:rsidRPr="00E5184D" w:rsidRDefault="003C7644" w:rsidP="00BD6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6360"/>
        <w:gridCol w:w="2280"/>
      </w:tblGrid>
      <w:tr w:rsidR="00BD62FF" w:rsidRPr="00E5184D">
        <w:tc>
          <w:tcPr>
            <w:tcW w:w="60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расходовании денежных средств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BD62FF" w:rsidRPr="00E5184D">
        <w:tc>
          <w:tcPr>
            <w:tcW w:w="600" w:type="dxa"/>
            <w:vMerge w:val="restart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40" w:type="dxa"/>
            <w:gridSpan w:val="2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Вид расходования:</w:t>
            </w: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  <w:r w:rsidRPr="00E5184D">
              <w:rPr>
                <w:rFonts w:ascii="Times New Roman" w:hAnsi="Times New Roman" w:cs="Times New Roman"/>
                <w:i/>
                <w:sz w:val="24"/>
                <w:szCs w:val="24"/>
              </w:rPr>
              <w:t>(например, расходы в командировке, деловой поездке, расходы, связанные с содержанием и эксплуатацией автомобильного транспорта, оргтехники и иного имущества)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1.1.4.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1.1.5.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1.1.7. 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1.1.8. ___________________________________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1.1.9. Израсходовано денежных сре</w:t>
            </w:r>
            <w:proofErr w:type="gramStart"/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его: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 w:val="restart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использовании иного имущества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Способ использования</w:t>
            </w: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9"/>
            <w:bookmarkEnd w:id="0"/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2.1. Наименование имущества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2.1.1. 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2.1.2. 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2.1.3. 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3.1. ___________________________________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3.2. ___________________________________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3.3. ___________________________________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</w:tcPr>
          <w:p w:rsidR="00BD62FF" w:rsidRPr="00E5184D" w:rsidRDefault="00A47D80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0" w:type="dxa"/>
          </w:tcPr>
          <w:p w:rsidR="00BD62FF" w:rsidRPr="00E5184D" w:rsidRDefault="00BD62FF" w:rsidP="00A47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использовании </w:t>
            </w:r>
            <w:r w:rsidR="00A47D80" w:rsidRPr="00E5184D">
              <w:rPr>
                <w:rFonts w:ascii="Times New Roman" w:hAnsi="Times New Roman" w:cs="Times New Roman"/>
                <w:sz w:val="24"/>
                <w:szCs w:val="24"/>
              </w:rPr>
              <w:t>имеющегося у</w:t>
            </w: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A47D80" w:rsidRPr="00E51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Назначение (цель) использования</w:t>
            </w:r>
          </w:p>
        </w:tc>
      </w:tr>
      <w:tr w:rsidR="00BD62FF" w:rsidRPr="00E5184D">
        <w:tc>
          <w:tcPr>
            <w:tcW w:w="600" w:type="dxa"/>
            <w:vMerge w:val="restart"/>
          </w:tcPr>
          <w:p w:rsidR="00BD62FF" w:rsidRPr="00E5184D" w:rsidRDefault="00A47D80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2FF" w:rsidRPr="00E518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0" w:type="dxa"/>
            <w:gridSpan w:val="2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(по перечню согласно пункту 2.1)</w:t>
            </w: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4.1.1. 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4.1.2. 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FF" w:rsidRPr="00E5184D">
        <w:tc>
          <w:tcPr>
            <w:tcW w:w="600" w:type="dxa"/>
            <w:vMerge/>
          </w:tcPr>
          <w:p w:rsidR="00BD62FF" w:rsidRPr="00E5184D" w:rsidRDefault="00BD62FF" w:rsidP="00BD62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D">
              <w:rPr>
                <w:rFonts w:ascii="Times New Roman" w:hAnsi="Times New Roman" w:cs="Times New Roman"/>
                <w:sz w:val="24"/>
                <w:szCs w:val="24"/>
              </w:rPr>
              <w:t>4.1.3. _________________________________</w:t>
            </w:r>
          </w:p>
        </w:tc>
        <w:tc>
          <w:tcPr>
            <w:tcW w:w="2280" w:type="dxa"/>
          </w:tcPr>
          <w:p w:rsidR="00BD62FF" w:rsidRPr="00E5184D" w:rsidRDefault="00BD62FF" w:rsidP="00BD6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2FF" w:rsidRPr="00E5184D" w:rsidRDefault="00BD62FF" w:rsidP="00BD6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К отчёту прилагаю документы, подтверждающие перечи</w:t>
      </w:r>
      <w:bookmarkStart w:id="1" w:name="_GoBack"/>
      <w:bookmarkEnd w:id="1"/>
      <w:r w:rsidRPr="00E5184D">
        <w:rPr>
          <w:rFonts w:ascii="Times New Roman" w:hAnsi="Times New Roman" w:cs="Times New Roman"/>
          <w:sz w:val="24"/>
          <w:szCs w:val="24"/>
        </w:rPr>
        <w:t>сленные расходы.</w:t>
      </w: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Приложение: 1.________________________ на ___лист.</w:t>
      </w: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        2.________________________на ___лист.</w:t>
      </w: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        3.________________________на ___лист.</w:t>
      </w:r>
      <w:r w:rsidR="00BD62FF" w:rsidRPr="00E518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C7644" w:rsidRPr="00E5184D" w:rsidRDefault="003C7644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(наименование должности работника)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>___________________________________________ _________________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                  (Ф.И.О.)                                                           (подпись)</w:t>
      </w: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62FF" w:rsidRPr="00E5184D" w:rsidRDefault="00BD62FF" w:rsidP="00BD6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D62FF" w:rsidRPr="00E5184D" w:rsidRDefault="00BD62FF" w:rsidP="00BD6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189F" w:rsidRPr="00E5184D" w:rsidRDefault="00D1189F" w:rsidP="00BD62FF">
      <w:pPr>
        <w:widowControl w:val="0"/>
        <w:rPr>
          <w:rFonts w:ascii="Times New Roman" w:hAnsi="Times New Roman"/>
          <w:sz w:val="24"/>
          <w:szCs w:val="24"/>
        </w:rPr>
      </w:pPr>
    </w:p>
    <w:sectPr w:rsidR="00D1189F" w:rsidRPr="00E5184D" w:rsidSect="00E6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FF"/>
    <w:rsid w:val="0000377B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C7644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D1E5D"/>
    <w:rsid w:val="009D5792"/>
    <w:rsid w:val="009F0AA0"/>
    <w:rsid w:val="009F0F54"/>
    <w:rsid w:val="00A2040C"/>
    <w:rsid w:val="00A35670"/>
    <w:rsid w:val="00A41BEC"/>
    <w:rsid w:val="00A47D80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BD62FF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422FF"/>
    <w:rsid w:val="00D74090"/>
    <w:rsid w:val="00D92DA3"/>
    <w:rsid w:val="00DA4665"/>
    <w:rsid w:val="00DA724B"/>
    <w:rsid w:val="00DE5C56"/>
    <w:rsid w:val="00DF3C8B"/>
    <w:rsid w:val="00E03CDF"/>
    <w:rsid w:val="00E2192B"/>
    <w:rsid w:val="00E26826"/>
    <w:rsid w:val="00E478F2"/>
    <w:rsid w:val="00E5184D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FF"/>
    <w:pPr>
      <w:spacing w:after="0" w:line="240" w:lineRule="auto"/>
    </w:pPr>
    <w:rPr>
      <w:rFonts w:ascii="Verdana" w:eastAsia="Times New Roman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BD62FF"/>
    <w:pPr>
      <w:pBdr>
        <w:bottom w:val="single" w:sz="6" w:space="0" w:color="777777"/>
      </w:pBdr>
      <w:spacing w:before="100" w:beforeAutospacing="1" w:after="100" w:afterAutospacing="1"/>
      <w:outlineLvl w:val="0"/>
    </w:pPr>
    <w:rPr>
      <w:rFonts w:ascii="Arial" w:eastAsiaTheme="minorEastAsia" w:hAnsi="Arial" w:cs="Arial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6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62FF"/>
    <w:rPr>
      <w:rFonts w:ascii="Arial" w:eastAsiaTheme="minorEastAsia" w:hAnsi="Arial" w:cs="Arial"/>
      <w:b/>
      <w:bCs/>
      <w:kern w:val="36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2FF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2017-10-05T13:10:00Z</dcterms:created>
  <dcterms:modified xsi:type="dcterms:W3CDTF">2017-10-16T07:32:00Z</dcterms:modified>
</cp:coreProperties>
</file>